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6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5812"/>
        <w:gridCol w:w="2835"/>
        <w:gridCol w:w="1984"/>
        <w:gridCol w:w="1560"/>
        <w:gridCol w:w="1559"/>
        <w:gridCol w:w="567"/>
      </w:tblGrid>
      <w:tr w:rsidR="00A06192" w:rsidRPr="00A06192" w14:paraId="4AD516D6" w14:textId="77777777" w:rsidTr="00A33D6C">
        <w:trPr>
          <w:cantSplit/>
          <w:trHeight w:val="954"/>
        </w:trPr>
        <w:tc>
          <w:tcPr>
            <w:tcW w:w="15623" w:type="dxa"/>
            <w:gridSpan w:val="7"/>
          </w:tcPr>
          <w:p w14:paraId="5BE3BCF6" w14:textId="77777777" w:rsidR="00A06192" w:rsidRPr="00A06192" w:rsidRDefault="00A06192" w:rsidP="00691DF1">
            <w:pPr>
              <w:jc w:val="center"/>
              <w:rPr>
                <w:snapToGrid w:val="0"/>
                <w:color w:val="000000"/>
                <w:sz w:val="28"/>
              </w:rPr>
            </w:pPr>
            <w:r w:rsidRPr="00A06192">
              <w:rPr>
                <w:b/>
                <w:snapToGrid w:val="0"/>
                <w:color w:val="000000"/>
                <w:sz w:val="28"/>
              </w:rPr>
              <w:t>V. Система внутреннего контроля образовательной</w:t>
            </w:r>
            <w:r>
              <w:rPr>
                <w:b/>
                <w:snapToGrid w:val="0"/>
                <w:color w:val="000000"/>
                <w:sz w:val="28"/>
              </w:rPr>
              <w:t>,</w:t>
            </w:r>
            <w:r w:rsidRPr="00A06192">
              <w:rPr>
                <w:b/>
                <w:snapToGrid w:val="0"/>
                <w:color w:val="000000"/>
                <w:sz w:val="28"/>
              </w:rPr>
              <w:t xml:space="preserve"> коррекционной </w:t>
            </w:r>
            <w:r>
              <w:rPr>
                <w:b/>
                <w:snapToGrid w:val="0"/>
                <w:color w:val="000000"/>
                <w:sz w:val="28"/>
              </w:rPr>
              <w:t xml:space="preserve">и </w:t>
            </w:r>
            <w:r w:rsidRPr="00A06192">
              <w:rPr>
                <w:b/>
                <w:snapToGrid w:val="0"/>
                <w:color w:val="000000"/>
                <w:sz w:val="28"/>
              </w:rPr>
              <w:t>оздоровительной работы</w:t>
            </w:r>
            <w:r w:rsidRPr="00A06192">
              <w:rPr>
                <w:b/>
                <w:snapToGrid w:val="0"/>
                <w:color w:val="000000"/>
                <w:sz w:val="28"/>
              </w:rPr>
              <w:br/>
              <w:t>(раздел Годового плана на 20</w:t>
            </w:r>
            <w:r w:rsidR="00691DF1">
              <w:rPr>
                <w:b/>
                <w:snapToGrid w:val="0"/>
                <w:color w:val="000000"/>
                <w:sz w:val="28"/>
              </w:rPr>
              <w:t>21</w:t>
            </w:r>
            <w:r w:rsidRPr="00A06192">
              <w:rPr>
                <w:b/>
                <w:snapToGrid w:val="0"/>
                <w:color w:val="000000"/>
                <w:sz w:val="28"/>
              </w:rPr>
              <w:t>-202</w:t>
            </w:r>
            <w:r w:rsidR="00691DF1">
              <w:rPr>
                <w:b/>
                <w:snapToGrid w:val="0"/>
                <w:color w:val="000000"/>
                <w:sz w:val="28"/>
              </w:rPr>
              <w:t>2</w:t>
            </w:r>
            <w:r w:rsidRPr="00A06192">
              <w:rPr>
                <w:b/>
                <w:snapToGrid w:val="0"/>
                <w:color w:val="000000"/>
                <w:sz w:val="28"/>
              </w:rPr>
              <w:t xml:space="preserve"> учебный год)</w:t>
            </w:r>
          </w:p>
        </w:tc>
      </w:tr>
      <w:tr w:rsidR="00A06192" w:rsidRPr="00A06192" w14:paraId="4E9997E0" w14:textId="77777777" w:rsidTr="0048107C">
        <w:trPr>
          <w:cantSplit/>
          <w:trHeight w:val="672"/>
        </w:trPr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9F80A" w14:textId="77777777" w:rsidR="00A06192" w:rsidRPr="00A06192" w:rsidRDefault="00A06192" w:rsidP="00A06192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b/>
                <w:snapToGrid w:val="0"/>
                <w:color w:val="000000"/>
                <w:sz w:val="24"/>
                <w:szCs w:val="24"/>
              </w:rPr>
              <w:t>Формы</w:t>
            </w:r>
          </w:p>
          <w:p w14:paraId="240D91D8" w14:textId="77777777" w:rsidR="00A06192" w:rsidRPr="00A06192" w:rsidRDefault="00A06192" w:rsidP="00A06192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0C8D6" w14:textId="77777777" w:rsidR="00A06192" w:rsidRPr="00A06192" w:rsidRDefault="00A06192" w:rsidP="00A06192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b/>
                <w:snapToGrid w:val="0"/>
                <w:color w:val="000000"/>
                <w:sz w:val="24"/>
                <w:szCs w:val="24"/>
              </w:rPr>
              <w:t>Тема контроля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58A84" w14:textId="77777777" w:rsidR="00A06192" w:rsidRPr="00A06192" w:rsidRDefault="00A06192" w:rsidP="00A06192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b/>
                <w:snapToGrid w:val="0"/>
                <w:color w:val="000000"/>
                <w:sz w:val="24"/>
                <w:szCs w:val="24"/>
              </w:rPr>
              <w:t>Объект контроля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DFBC73" w14:textId="77777777" w:rsidR="00A06192" w:rsidRPr="00A06192" w:rsidRDefault="00A06192" w:rsidP="00A06192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b/>
                <w:snapToGrid w:val="0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4D6117" w14:textId="77777777" w:rsidR="00A06192" w:rsidRPr="00A06192" w:rsidRDefault="00A06192" w:rsidP="00A06192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b/>
                <w:snapToGrid w:val="0"/>
                <w:color w:val="000000"/>
                <w:sz w:val="24"/>
                <w:szCs w:val="24"/>
              </w:rPr>
              <w:t>Использование мате-</w:t>
            </w:r>
          </w:p>
          <w:p w14:paraId="29929CFA" w14:textId="77777777" w:rsidR="00A06192" w:rsidRPr="00A06192" w:rsidRDefault="00A06192" w:rsidP="00A06192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b/>
                <w:snapToGrid w:val="0"/>
                <w:color w:val="000000"/>
                <w:sz w:val="24"/>
                <w:szCs w:val="24"/>
              </w:rPr>
              <w:t>риалов контроля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9CF2C4" w14:textId="77777777" w:rsidR="00A06192" w:rsidRPr="00A06192" w:rsidRDefault="00A06192" w:rsidP="00A06192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b/>
                <w:snapToGrid w:val="0"/>
                <w:color w:val="000000"/>
                <w:sz w:val="24"/>
                <w:szCs w:val="24"/>
              </w:rPr>
              <w:t>Срок</w:t>
            </w:r>
          </w:p>
          <w:p w14:paraId="381A4223" w14:textId="77777777" w:rsidR="00A06192" w:rsidRPr="00A06192" w:rsidRDefault="00A06192" w:rsidP="00A06192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b/>
                <w:snapToGrid w:val="0"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81925" w14:textId="77777777" w:rsidR="00A06192" w:rsidRPr="00A06192" w:rsidRDefault="00A06192" w:rsidP="00A06192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b/>
                <w:snapToGrid w:val="0"/>
                <w:color w:val="000000"/>
                <w:sz w:val="24"/>
                <w:szCs w:val="24"/>
              </w:rPr>
              <w:t xml:space="preserve">Отметка о </w:t>
            </w:r>
            <w:proofErr w:type="spellStart"/>
            <w:r w:rsidRPr="00A06192">
              <w:rPr>
                <w:b/>
                <w:snapToGrid w:val="0"/>
                <w:color w:val="000000"/>
                <w:sz w:val="24"/>
                <w:szCs w:val="24"/>
              </w:rPr>
              <w:t>вып</w:t>
            </w:r>
            <w:proofErr w:type="spellEnd"/>
            <w:r w:rsidRPr="00A06192">
              <w:rPr>
                <w:b/>
                <w:snapToGrid w:val="0"/>
                <w:color w:val="000000"/>
                <w:sz w:val="24"/>
                <w:szCs w:val="24"/>
              </w:rPr>
              <w:t>.</w:t>
            </w:r>
          </w:p>
        </w:tc>
      </w:tr>
      <w:tr w:rsidR="00A06192" w:rsidRPr="00A06192" w14:paraId="3CAD8D64" w14:textId="77777777" w:rsidTr="0048107C">
        <w:trPr>
          <w:cantSplit/>
          <w:trHeight w:val="750"/>
        </w:trPr>
        <w:tc>
          <w:tcPr>
            <w:tcW w:w="130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645ABE" w14:textId="77777777" w:rsidR="00A06192" w:rsidRPr="00A06192" w:rsidRDefault="00A06192" w:rsidP="00A06192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A06192">
              <w:rPr>
                <w:b/>
                <w:snapToGrid w:val="0"/>
                <w:color w:val="000000"/>
                <w:sz w:val="24"/>
                <w:szCs w:val="24"/>
              </w:rPr>
              <w:t>Предупре</w:t>
            </w:r>
            <w:proofErr w:type="spellEnd"/>
            <w:r w:rsidRPr="00A06192">
              <w:rPr>
                <w:b/>
                <w:snapToGrid w:val="0"/>
                <w:color w:val="000000"/>
                <w:sz w:val="24"/>
                <w:szCs w:val="24"/>
              </w:rPr>
              <w:t>-</w:t>
            </w:r>
          </w:p>
          <w:p w14:paraId="25FA1A38" w14:textId="77777777" w:rsidR="00A06192" w:rsidRPr="00A06192" w:rsidRDefault="00A06192" w:rsidP="00A06192">
            <w:pPr>
              <w:rPr>
                <w:b/>
                <w:snapToGrid w:val="0"/>
                <w:color w:val="000000"/>
                <w:sz w:val="24"/>
                <w:szCs w:val="24"/>
                <w:lang w:val="en-US"/>
              </w:rPr>
            </w:pPr>
            <w:proofErr w:type="spellStart"/>
            <w:r w:rsidRPr="00A06192">
              <w:rPr>
                <w:b/>
                <w:snapToGrid w:val="0"/>
                <w:color w:val="000000"/>
                <w:sz w:val="24"/>
                <w:szCs w:val="24"/>
              </w:rPr>
              <w:t>дительный</w:t>
            </w:r>
            <w:proofErr w:type="spellEnd"/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</w:tcPr>
          <w:p w14:paraId="06CC9F1A" w14:textId="77777777" w:rsidR="00A06192" w:rsidRPr="00A06192" w:rsidRDefault="00A06192" w:rsidP="00A06192">
            <w:pPr>
              <w:ind w:firstLine="112"/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Выполнение режима дня, расписания непосредственной образовательной деятельности.</w:t>
            </w:r>
          </w:p>
          <w:p w14:paraId="73006A3B" w14:textId="77777777" w:rsidR="00A06192" w:rsidRPr="00A06192" w:rsidRDefault="00A06192" w:rsidP="00A06192">
            <w:pPr>
              <w:ind w:firstLine="112"/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Календарное планирование в соответствии с рабочими программами</w:t>
            </w:r>
          </w:p>
          <w:p w14:paraId="71F845B4" w14:textId="77777777" w:rsidR="00A06192" w:rsidRPr="00A06192" w:rsidRDefault="00A06192" w:rsidP="00A06192">
            <w:pPr>
              <w:ind w:firstLine="112"/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Подготовка Рабочих программ в конце учебного года, текущий контроль ведения мониторинга детского развития в группах.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14:paraId="5C96F65C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 xml:space="preserve">Выполнение режима, </w:t>
            </w:r>
          </w:p>
          <w:p w14:paraId="26761DE3" w14:textId="2E190C29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документация по планированию в группах.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65479D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 xml:space="preserve">Врач, </w:t>
            </w:r>
          </w:p>
          <w:p w14:paraId="747903B6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зам. зав. по УВР</w:t>
            </w:r>
          </w:p>
          <w:p w14:paraId="6190475D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</w:p>
          <w:p w14:paraId="770EAA80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зам. зав. по УВР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8AFEA0A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педсовет № 2</w:t>
            </w:r>
          </w:p>
          <w:p w14:paraId="5FB226B9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</w:p>
          <w:p w14:paraId="50845DAC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</w:p>
          <w:p w14:paraId="010A80DB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педсовет № 3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FDFE38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67B6" w14:textId="77777777" w:rsidR="00A06192" w:rsidRPr="00A06192" w:rsidRDefault="00A06192" w:rsidP="00A06192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06192" w:rsidRPr="00A06192" w14:paraId="03FA51B3" w14:textId="77777777" w:rsidTr="0048107C">
        <w:trPr>
          <w:cantSplit/>
          <w:trHeight w:val="750"/>
        </w:trPr>
        <w:tc>
          <w:tcPr>
            <w:tcW w:w="1306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6916166F" w14:textId="77777777" w:rsidR="00A06192" w:rsidRPr="00A06192" w:rsidRDefault="00A06192" w:rsidP="00A06192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A06192">
              <w:rPr>
                <w:b/>
                <w:snapToGrid w:val="0"/>
                <w:color w:val="000000"/>
                <w:sz w:val="24"/>
                <w:szCs w:val="24"/>
              </w:rPr>
              <w:t>Тематичес</w:t>
            </w:r>
            <w:proofErr w:type="spellEnd"/>
            <w:r w:rsidRPr="00A06192">
              <w:rPr>
                <w:b/>
                <w:snapToGrid w:val="0"/>
                <w:color w:val="000000"/>
                <w:sz w:val="24"/>
                <w:szCs w:val="24"/>
              </w:rPr>
              <w:t>-</w:t>
            </w:r>
          </w:p>
          <w:p w14:paraId="0F6789C0" w14:textId="77777777" w:rsidR="00A06192" w:rsidRPr="00A06192" w:rsidRDefault="00A06192" w:rsidP="00A06192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b/>
                <w:snapToGrid w:val="0"/>
                <w:color w:val="000000"/>
                <w:sz w:val="24"/>
                <w:szCs w:val="24"/>
              </w:rPr>
              <w:t>кий</w:t>
            </w: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</w:tcPr>
          <w:p w14:paraId="121C5408" w14:textId="77777777" w:rsidR="00A06192" w:rsidRPr="00A06192" w:rsidRDefault="00A06192" w:rsidP="00A06192">
            <w:pPr>
              <w:ind w:firstLine="112"/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Выполнение оздоровительных мероприятий в группе для часто болеющих детей. Выполнение ежедневной гимнастики для укрепления стоп во всех группах.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14:paraId="63D0831B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Оздоровительная группа, выполнение назначений в соответствии с листом здоровья, формы оздоровительной работы.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429898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 xml:space="preserve">врач, </w:t>
            </w:r>
          </w:p>
          <w:p w14:paraId="02E4EDBE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медсестра,</w:t>
            </w:r>
          </w:p>
          <w:p w14:paraId="2381426E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0DE367A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Заседания ПМПК,</w:t>
            </w:r>
          </w:p>
          <w:p w14:paraId="57DCBFDC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Педсовет № 2</w:t>
            </w:r>
          </w:p>
          <w:p w14:paraId="4AB93715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830A81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сентябрь, ноябрь, январь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6C397" w14:textId="77777777" w:rsidR="00A06192" w:rsidRPr="00A06192" w:rsidRDefault="00A06192" w:rsidP="00A06192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06192" w:rsidRPr="00A06192" w14:paraId="598AC2D8" w14:textId="77777777" w:rsidTr="0048107C">
        <w:trPr>
          <w:cantSplit/>
          <w:trHeight w:val="750"/>
        </w:trPr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1CEB56" w14:textId="77777777" w:rsidR="00A06192" w:rsidRPr="00A06192" w:rsidRDefault="00A06192" w:rsidP="00A06192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  <w:right w:val="single" w:sz="4" w:space="0" w:color="auto"/>
            </w:tcBorders>
          </w:tcPr>
          <w:p w14:paraId="317D1BA2" w14:textId="77777777" w:rsidR="00A06192" w:rsidRPr="00A06192" w:rsidRDefault="00A06192" w:rsidP="00A06192">
            <w:pPr>
              <w:ind w:firstLine="112"/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Режим двигательной активности, культурно-гигиенические навыки.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14:paraId="2799E414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Все группы</w:t>
            </w:r>
          </w:p>
          <w:p w14:paraId="55CF9F04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144ECC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воспитатели</w:t>
            </w:r>
          </w:p>
          <w:p w14:paraId="3B1FA2A1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7AECF02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педсовет № 2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48555F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FE897" w14:textId="77777777" w:rsidR="00A06192" w:rsidRPr="00A06192" w:rsidRDefault="00A06192" w:rsidP="00A06192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06192" w:rsidRPr="00A06192" w14:paraId="0496999B" w14:textId="77777777" w:rsidTr="0048107C">
        <w:trPr>
          <w:cantSplit/>
          <w:trHeight w:val="750"/>
        </w:trPr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B61B814" w14:textId="77777777" w:rsidR="00A06192" w:rsidRPr="00A06192" w:rsidRDefault="00A06192" w:rsidP="00A06192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6" w:space="0" w:color="auto"/>
              <w:right w:val="single" w:sz="4" w:space="0" w:color="auto"/>
            </w:tcBorders>
          </w:tcPr>
          <w:p w14:paraId="2EDFA86A" w14:textId="77777777" w:rsidR="00A06192" w:rsidRPr="00A06192" w:rsidRDefault="00A06192" w:rsidP="00A06192">
            <w:pPr>
              <w:ind w:firstLine="112"/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 xml:space="preserve">Организация развивающей среды по образовательным области «социально-коммуникативное развитие». («безопасность», «труд») – самопроверка </w:t>
            </w:r>
          </w:p>
        </w:tc>
        <w:tc>
          <w:tcPr>
            <w:tcW w:w="2835" w:type="dxa"/>
            <w:tcBorders>
              <w:left w:val="nil"/>
              <w:bottom w:val="single" w:sz="6" w:space="0" w:color="auto"/>
            </w:tcBorders>
          </w:tcPr>
          <w:p w14:paraId="554CB97B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Все группы</w:t>
            </w:r>
          </w:p>
          <w:p w14:paraId="7B748EC1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719B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зам. зав. по УВР воспитатели</w:t>
            </w:r>
          </w:p>
          <w:p w14:paraId="1D342BF1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6" w:space="0" w:color="auto"/>
            </w:tcBorders>
          </w:tcPr>
          <w:p w14:paraId="75866DDA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Педсовет № 2</w:t>
            </w:r>
          </w:p>
          <w:p w14:paraId="413131F7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6AE9E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ADB9" w14:textId="77777777" w:rsidR="00A06192" w:rsidRPr="00A06192" w:rsidRDefault="00A06192" w:rsidP="00A06192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06192" w:rsidRPr="00A06192" w14:paraId="579EBD62" w14:textId="77777777" w:rsidTr="0048107C">
        <w:trPr>
          <w:cantSplit/>
          <w:trHeight w:val="750"/>
        </w:trPr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8F8B7A" w14:textId="77777777" w:rsidR="00A06192" w:rsidRPr="00A06192" w:rsidRDefault="00A06192" w:rsidP="00A06192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69BB1" w14:textId="77777777" w:rsidR="00A06192" w:rsidRPr="00A06192" w:rsidRDefault="00A06192" w:rsidP="00A06192">
            <w:pPr>
              <w:ind w:firstLine="112"/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Взаимодействие педагогов в группах компенсирующей направленности (логопед-воспитатель-психолог)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F9D02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Компенсирующие группы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7290C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зам. зав. по УВР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E8A9A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Педсовет № 3</w:t>
            </w:r>
          </w:p>
          <w:p w14:paraId="2237F63C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2FCA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C49F9" w14:textId="77777777" w:rsidR="00A06192" w:rsidRPr="00A06192" w:rsidRDefault="00A06192" w:rsidP="00A06192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06192" w:rsidRPr="00A06192" w14:paraId="3ECA281F" w14:textId="77777777" w:rsidTr="0048107C">
        <w:trPr>
          <w:cantSplit/>
          <w:trHeight w:val="750"/>
        </w:trPr>
        <w:tc>
          <w:tcPr>
            <w:tcW w:w="13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2FF7" w14:textId="77777777" w:rsidR="00A06192" w:rsidRPr="00A06192" w:rsidRDefault="00A06192" w:rsidP="00A06192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10EFE" w14:textId="77777777" w:rsidR="00A06192" w:rsidRPr="00A06192" w:rsidRDefault="00A06192" w:rsidP="00A06192">
            <w:pPr>
              <w:ind w:firstLine="112"/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 xml:space="preserve">Картотеки по ЗКР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EE47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A08FD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зам. зав. по УВР, учителя-логопеды, педагог-психолог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79AAB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Педсовет № 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53E9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0D78D" w14:textId="77777777" w:rsidR="00A06192" w:rsidRPr="00A06192" w:rsidRDefault="00A06192" w:rsidP="00A06192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06192" w:rsidRPr="00A06192" w14:paraId="463D876E" w14:textId="77777777" w:rsidTr="0048107C">
        <w:trPr>
          <w:cantSplit/>
          <w:trHeight w:val="75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71F650" w14:textId="77777777" w:rsidR="00A06192" w:rsidRPr="00A06192" w:rsidRDefault="00A06192" w:rsidP="00A06192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b/>
                <w:snapToGrid w:val="0"/>
                <w:color w:val="000000"/>
                <w:sz w:val="24"/>
                <w:szCs w:val="24"/>
              </w:rPr>
              <w:lastRenderedPageBreak/>
              <w:t>Смотры-</w:t>
            </w:r>
          </w:p>
          <w:p w14:paraId="6B035F15" w14:textId="77777777" w:rsidR="00A06192" w:rsidRPr="00A06192" w:rsidRDefault="00A06192" w:rsidP="00A06192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b/>
                <w:snapToGrid w:val="0"/>
                <w:color w:val="000000"/>
                <w:sz w:val="24"/>
                <w:szCs w:val="24"/>
              </w:rPr>
              <w:t>конкурсы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63AAED" w14:textId="77777777" w:rsidR="00A06192" w:rsidRPr="00A06192" w:rsidRDefault="00A06192" w:rsidP="00A06192">
            <w:pPr>
              <w:ind w:firstLine="112"/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Выставка-конкурс поделок из природного материала «Что нам Осень принесла», выставка-ярмарка выращенных плодов и домашних заготовок.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39A14181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5AD1FE" w14:textId="77777777" w:rsidR="00A06192" w:rsidRPr="00A06192" w:rsidRDefault="00A06192" w:rsidP="00A061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зам. зав. по УВР воспитатели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</w:tcPr>
          <w:p w14:paraId="0936FF34" w14:textId="77777777" w:rsidR="00A06192" w:rsidRPr="00A06192" w:rsidRDefault="00A06192" w:rsidP="0048107C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 xml:space="preserve">Выставка в </w:t>
            </w:r>
            <w:r w:rsidR="0048107C">
              <w:rPr>
                <w:snapToGrid w:val="0"/>
                <w:color w:val="000000"/>
                <w:sz w:val="24"/>
                <w:szCs w:val="24"/>
              </w:rPr>
              <w:t>МО</w:t>
            </w:r>
            <w:r w:rsidRPr="00A06192">
              <w:rPr>
                <w:snapToGrid w:val="0"/>
                <w:color w:val="000000"/>
                <w:sz w:val="24"/>
                <w:szCs w:val="24"/>
              </w:rPr>
              <w:t xml:space="preserve"> округе «Морской»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E9202B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3E6E4" w14:textId="77777777" w:rsidR="00A06192" w:rsidRPr="00A06192" w:rsidRDefault="00A06192" w:rsidP="00A06192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06192" w:rsidRPr="00A06192" w14:paraId="7A88A44A" w14:textId="77777777" w:rsidTr="0048107C">
        <w:trPr>
          <w:cantSplit/>
          <w:trHeight w:val="38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814F31" w14:textId="77777777" w:rsidR="00A06192" w:rsidRPr="00A06192" w:rsidRDefault="00A06192" w:rsidP="00A06192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C7E88A" w14:textId="77777777" w:rsidR="00A06192" w:rsidRPr="00A06192" w:rsidRDefault="00A06192" w:rsidP="00A06192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06192">
              <w:rPr>
                <w:rFonts w:eastAsia="Calibri"/>
                <w:sz w:val="24"/>
                <w:szCs w:val="24"/>
                <w:lang w:eastAsia="en-US"/>
              </w:rPr>
              <w:t>Смотр-конкурс уголков безопасности в группах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4830B286" w14:textId="77777777" w:rsidR="00A06192" w:rsidRPr="00A06192" w:rsidRDefault="00A06192" w:rsidP="00A06192">
            <w:r w:rsidRPr="00A06192">
              <w:rPr>
                <w:snapToGrid w:val="0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DA7F5" w14:textId="77777777" w:rsidR="00A06192" w:rsidRPr="00A06192" w:rsidRDefault="00A06192" w:rsidP="00A061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зам. зав. по УВР воспитатели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</w:tcPr>
          <w:p w14:paraId="4B611D59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Отчет в ОО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FB3C6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A7F7" w14:textId="77777777" w:rsidR="00A06192" w:rsidRPr="00A06192" w:rsidRDefault="00A06192" w:rsidP="00A06192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06192" w:rsidRPr="00A06192" w14:paraId="1D6BA82E" w14:textId="77777777" w:rsidTr="0048107C">
        <w:trPr>
          <w:cantSplit/>
          <w:trHeight w:val="386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13AADC" w14:textId="77777777" w:rsidR="00A06192" w:rsidRPr="00A06192" w:rsidRDefault="00A06192" w:rsidP="00A06192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88E9D0D" w14:textId="77777777" w:rsidR="00A06192" w:rsidRPr="00A06192" w:rsidRDefault="00A06192" w:rsidP="00A06192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A06192">
              <w:rPr>
                <w:rFonts w:eastAsia="Calibri"/>
                <w:sz w:val="24"/>
                <w:szCs w:val="24"/>
                <w:lang w:eastAsia="en-US"/>
              </w:rPr>
              <w:t xml:space="preserve">Смотр-конкурс информационных уголков для родителей «Я – водитель, Я – пешеход» 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122BE17A" w14:textId="77777777" w:rsidR="00A06192" w:rsidRPr="00A06192" w:rsidRDefault="00A06192" w:rsidP="00A06192">
            <w:r w:rsidRPr="00A06192">
              <w:rPr>
                <w:snapToGrid w:val="0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75D292" w14:textId="77777777" w:rsidR="00A06192" w:rsidRPr="00A06192" w:rsidRDefault="00A06192" w:rsidP="00A061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зам. зав. по УВР воспитатели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</w:tcPr>
          <w:p w14:paraId="1B1C0F4C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Отчет в ОО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838B70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8FD56" w14:textId="77777777" w:rsidR="00A06192" w:rsidRPr="00A06192" w:rsidRDefault="00A06192" w:rsidP="00A06192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06192" w:rsidRPr="00A06192" w14:paraId="489AA263" w14:textId="77777777" w:rsidTr="0048107C">
        <w:trPr>
          <w:cantSplit/>
          <w:trHeight w:val="600"/>
        </w:trPr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1FC1AE" w14:textId="77777777" w:rsidR="00A06192" w:rsidRPr="00A06192" w:rsidRDefault="00A06192" w:rsidP="00A06192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b/>
                <w:snapToGrid w:val="0"/>
                <w:color w:val="000000"/>
                <w:sz w:val="24"/>
                <w:szCs w:val="24"/>
              </w:rPr>
              <w:t>Творческие отчеты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094D" w14:textId="77777777" w:rsidR="00A06192" w:rsidRPr="00A06192" w:rsidRDefault="00A06192" w:rsidP="00A06192">
            <w:pPr>
              <w:ind w:firstLine="112"/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 xml:space="preserve">Использование разнообразных форм работы семьей в воспитании и развитии дошкольников, охране жизни и здоровья, безопасности в быту, на транспорте, в природе.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AFA7B0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C0E72C" w14:textId="77777777" w:rsidR="00A06192" w:rsidRPr="00A06192" w:rsidRDefault="00A06192" w:rsidP="00A061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педагоги</w:t>
            </w:r>
          </w:p>
          <w:p w14:paraId="4A7173D3" w14:textId="77777777" w:rsidR="00A06192" w:rsidRPr="00A06192" w:rsidRDefault="00A06192" w:rsidP="00A061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зам. зав. по УВР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D7554C4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41F1B8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октябрь-апрель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E2E5E8" w14:textId="77777777" w:rsidR="00A06192" w:rsidRPr="00A06192" w:rsidRDefault="00A06192" w:rsidP="00A06192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06192" w:rsidRPr="00A06192" w14:paraId="69B78726" w14:textId="77777777" w:rsidTr="0048107C">
        <w:trPr>
          <w:cantSplit/>
          <w:trHeight w:val="1129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F549723" w14:textId="77777777" w:rsidR="00A06192" w:rsidRPr="00A06192" w:rsidRDefault="00A06192" w:rsidP="00A06192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A06192">
              <w:rPr>
                <w:b/>
                <w:snapToGrid w:val="0"/>
                <w:color w:val="000000"/>
                <w:sz w:val="24"/>
                <w:szCs w:val="24"/>
              </w:rPr>
              <w:t>Оператив</w:t>
            </w:r>
            <w:proofErr w:type="spellEnd"/>
            <w:r w:rsidRPr="00A06192">
              <w:rPr>
                <w:b/>
                <w:snapToGrid w:val="0"/>
                <w:color w:val="000000"/>
                <w:sz w:val="24"/>
                <w:szCs w:val="24"/>
              </w:rPr>
              <w:t>-</w:t>
            </w:r>
          </w:p>
          <w:p w14:paraId="1B371E7E" w14:textId="77777777" w:rsidR="00A06192" w:rsidRPr="00A06192" w:rsidRDefault="00A06192" w:rsidP="00A06192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A06192">
              <w:rPr>
                <w:b/>
                <w:snapToGrid w:val="0"/>
                <w:color w:val="000000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14:paraId="2C997628" w14:textId="77777777" w:rsidR="00A06192" w:rsidRPr="00A06192" w:rsidRDefault="00A06192" w:rsidP="00A06192">
            <w:pPr>
              <w:ind w:firstLine="112"/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Создание условий для выполнения</w:t>
            </w:r>
          </w:p>
          <w:p w14:paraId="1656A0B8" w14:textId="77777777" w:rsidR="00A06192" w:rsidRPr="00A06192" w:rsidRDefault="00A06192" w:rsidP="00A06192">
            <w:pPr>
              <w:ind w:firstLine="112"/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программы ОБЖ, профилактике детского дорожно-транспортного травматизма и правил противопожарной безопасности.</w:t>
            </w:r>
          </w:p>
          <w:p w14:paraId="14607190" w14:textId="77777777" w:rsidR="00A06192" w:rsidRPr="00A06192" w:rsidRDefault="00A06192" w:rsidP="00A06192">
            <w:pPr>
              <w:ind w:firstLine="112"/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Использование разнообразных форм работы с родителями, сменность материалов в информационных уголках. «Ребенок один дома»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F15610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Зоны ОБЖ в группах старшего возраста.</w:t>
            </w:r>
          </w:p>
          <w:p w14:paraId="0F7F78DC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Работа с родителями в группах.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84C499E" w14:textId="77777777" w:rsidR="00A06192" w:rsidRPr="00A06192" w:rsidRDefault="00A06192" w:rsidP="00A061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зам. зав. по УВР</w:t>
            </w:r>
          </w:p>
          <w:p w14:paraId="11B106FF" w14:textId="77777777" w:rsidR="00A06192" w:rsidRPr="00A06192" w:rsidRDefault="00A06192" w:rsidP="00A061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</w:tcPr>
          <w:p w14:paraId="4F661AE2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 xml:space="preserve">Рабочая группа </w:t>
            </w:r>
          </w:p>
          <w:p w14:paraId="1B223D6D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</w:p>
          <w:p w14:paraId="0B9B329A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</w:p>
          <w:p w14:paraId="5BF0F3AB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5C0CA07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ноябрь</w:t>
            </w:r>
          </w:p>
          <w:p w14:paraId="10133F65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</w:p>
          <w:p w14:paraId="4D73B8CB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</w:p>
          <w:p w14:paraId="6B8518F0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1 раз в</w:t>
            </w:r>
          </w:p>
          <w:p w14:paraId="6C1A9D2E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2 месяца</w:t>
            </w:r>
          </w:p>
          <w:p w14:paraId="540CE06D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D0A9309" w14:textId="77777777" w:rsidR="00A06192" w:rsidRPr="00A06192" w:rsidRDefault="00A06192" w:rsidP="00A06192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06192" w:rsidRPr="00A06192" w14:paraId="3F180C8D" w14:textId="77777777" w:rsidTr="0048107C">
        <w:trPr>
          <w:cantSplit/>
          <w:trHeight w:val="452"/>
        </w:trPr>
        <w:tc>
          <w:tcPr>
            <w:tcW w:w="130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C8B690" w14:textId="77777777" w:rsidR="00A06192" w:rsidRPr="00A06192" w:rsidRDefault="00A06192" w:rsidP="00A06192">
            <w:pPr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right w:val="single" w:sz="4" w:space="0" w:color="auto"/>
            </w:tcBorders>
          </w:tcPr>
          <w:p w14:paraId="6F109285" w14:textId="77777777" w:rsidR="00A06192" w:rsidRPr="00A06192" w:rsidRDefault="00A06192" w:rsidP="00A06192">
            <w:pPr>
              <w:ind w:firstLine="112"/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Проведение мониторинга детского развития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D1DAD8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2C58B47" w14:textId="77777777" w:rsidR="00A06192" w:rsidRPr="00A06192" w:rsidRDefault="00A06192" w:rsidP="00A061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</w:tcPr>
          <w:p w14:paraId="5F7CF177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Педсовет №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74857CB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сентябрь, январь, 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D5CE05D" w14:textId="77777777" w:rsidR="00A06192" w:rsidRPr="00A06192" w:rsidRDefault="00A06192" w:rsidP="00A06192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06192" w:rsidRPr="00A06192" w14:paraId="5A3C573A" w14:textId="77777777" w:rsidTr="0048107C">
        <w:trPr>
          <w:cantSplit/>
          <w:trHeight w:val="713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A662FA" w14:textId="77777777" w:rsidR="00A06192" w:rsidRPr="00A06192" w:rsidRDefault="00A06192" w:rsidP="00A06192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b/>
                <w:snapToGrid w:val="0"/>
                <w:color w:val="000000"/>
                <w:sz w:val="24"/>
                <w:szCs w:val="24"/>
              </w:rPr>
              <w:t>Длительный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22FDDEC" w14:textId="77777777" w:rsidR="00A06192" w:rsidRPr="00A06192" w:rsidRDefault="00A06192" w:rsidP="00A06192">
            <w:pPr>
              <w:ind w:firstLine="112"/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Календарное планирование</w:t>
            </w:r>
          </w:p>
          <w:p w14:paraId="41617D0D" w14:textId="77777777" w:rsidR="00A06192" w:rsidRPr="00A06192" w:rsidRDefault="00A06192" w:rsidP="00A06192">
            <w:pPr>
              <w:ind w:firstLine="112"/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Подготовка к личной аттестации.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14:paraId="54073F27" w14:textId="77777777" w:rsidR="00A06192" w:rsidRPr="00A06192" w:rsidRDefault="00A06192" w:rsidP="00A06192">
            <w:pPr>
              <w:rPr>
                <w:snapToGrid w:val="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Педагоги по плану аттестации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0E966E" w14:textId="77777777" w:rsidR="00A06192" w:rsidRPr="00A06192" w:rsidRDefault="00A06192" w:rsidP="00A061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зам. зав. по УВР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</w:tcPr>
          <w:p w14:paraId="0BADDCF2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01E15E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в течение</w:t>
            </w:r>
          </w:p>
          <w:p w14:paraId="6B2FA87D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5FBF58" w14:textId="77777777" w:rsidR="00A06192" w:rsidRPr="00A06192" w:rsidRDefault="00A06192" w:rsidP="00A06192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06192" w:rsidRPr="00A06192" w14:paraId="2CBA2C34" w14:textId="77777777" w:rsidTr="0048107C">
        <w:trPr>
          <w:cantSplit/>
          <w:trHeight w:val="720"/>
        </w:trPr>
        <w:tc>
          <w:tcPr>
            <w:tcW w:w="13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381E" w14:textId="77777777" w:rsidR="00A06192" w:rsidRPr="00A06192" w:rsidRDefault="00A06192" w:rsidP="00A06192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b/>
                <w:snapToGrid w:val="0"/>
                <w:color w:val="000000"/>
                <w:sz w:val="24"/>
                <w:szCs w:val="24"/>
              </w:rPr>
              <w:t>Вторичный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D4ADE3" w14:textId="77777777" w:rsidR="00A06192" w:rsidRPr="00A06192" w:rsidRDefault="00A06192" w:rsidP="00A06192">
            <w:pPr>
              <w:ind w:firstLine="112"/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 xml:space="preserve">Исполнение решений педсоветов.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7B1FD93E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DE226D" w14:textId="77777777" w:rsidR="00A06192" w:rsidRPr="00A06192" w:rsidRDefault="00A06192" w:rsidP="00A061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зам. зав. по УВР, ПК.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57DB6FA9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К педсоветам.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78BDA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в течение</w:t>
            </w:r>
          </w:p>
          <w:p w14:paraId="719CDB6C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9AA50A" w14:textId="77777777" w:rsidR="00A06192" w:rsidRPr="00A06192" w:rsidRDefault="00A06192" w:rsidP="00A06192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06192" w:rsidRPr="00A06192" w14:paraId="2E9BE7E9" w14:textId="77777777" w:rsidTr="0048107C">
        <w:trPr>
          <w:cantSplit/>
          <w:trHeight w:val="698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3E89E0" w14:textId="77777777" w:rsidR="00A06192" w:rsidRPr="00A06192" w:rsidRDefault="00A06192" w:rsidP="00A06192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b/>
                <w:snapToGrid w:val="0"/>
                <w:color w:val="000000"/>
                <w:sz w:val="24"/>
                <w:szCs w:val="24"/>
              </w:rPr>
              <w:t xml:space="preserve">Открытые </w:t>
            </w:r>
          </w:p>
          <w:p w14:paraId="633C3F0C" w14:textId="77777777" w:rsidR="00A06192" w:rsidRPr="00A06192" w:rsidRDefault="00A06192" w:rsidP="00A06192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b/>
                <w:snapToGrid w:val="0"/>
                <w:color w:val="000000"/>
                <w:sz w:val="24"/>
                <w:szCs w:val="24"/>
              </w:rPr>
              <w:t>занятия</w:t>
            </w:r>
          </w:p>
        </w:tc>
        <w:tc>
          <w:tcPr>
            <w:tcW w:w="581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94BA620" w14:textId="77777777" w:rsidR="00A06192" w:rsidRPr="00A06192" w:rsidRDefault="00A06192" w:rsidP="00A06192">
            <w:pPr>
              <w:ind w:firstLine="112"/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По утвержденному графику в соответствии с планом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0630C949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Все группы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A696B7" w14:textId="77777777" w:rsidR="00A06192" w:rsidRPr="00A06192" w:rsidRDefault="00A06192" w:rsidP="00A061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зам. зав. по УВР</w:t>
            </w:r>
          </w:p>
          <w:p w14:paraId="49F0AFDD" w14:textId="77777777" w:rsidR="00A06192" w:rsidRPr="00A06192" w:rsidRDefault="00A06192" w:rsidP="00A0619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319792C5" w14:textId="77777777" w:rsidR="00A06192" w:rsidRPr="00A06192" w:rsidRDefault="00A06192" w:rsidP="0048107C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в соотв. с планом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E64F1C" w14:textId="77777777" w:rsidR="00A06192" w:rsidRPr="00A06192" w:rsidRDefault="00A06192" w:rsidP="00A06192">
            <w:pPr>
              <w:rPr>
                <w:snapToGrid w:val="0"/>
                <w:color w:val="000000"/>
                <w:sz w:val="24"/>
                <w:szCs w:val="24"/>
              </w:rPr>
            </w:pPr>
            <w:r w:rsidRPr="00A06192">
              <w:rPr>
                <w:snapToGrid w:val="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7599DA" w14:textId="77777777" w:rsidR="00A06192" w:rsidRPr="00A06192" w:rsidRDefault="00A06192" w:rsidP="00A06192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30F1A217" w14:textId="324AB1CD" w:rsidR="00A33D6C" w:rsidRPr="00A91E54" w:rsidRDefault="00A06192" w:rsidP="00437061">
      <w:pPr>
        <w:ind w:firstLine="708"/>
        <w:jc w:val="both"/>
        <w:rPr>
          <w:rFonts w:eastAsia="Calibri"/>
          <w:sz w:val="24"/>
          <w:szCs w:val="24"/>
        </w:rPr>
      </w:pPr>
      <w:r w:rsidRPr="00A06192">
        <w:rPr>
          <w:sz w:val="24"/>
          <w:szCs w:val="24"/>
        </w:rPr>
        <w:t xml:space="preserve">Мониторинг детского развития проводится в каждой группе </w:t>
      </w:r>
      <w:r w:rsidR="00F8680D">
        <w:rPr>
          <w:sz w:val="24"/>
          <w:szCs w:val="24"/>
        </w:rPr>
        <w:t>два (</w:t>
      </w:r>
      <w:r w:rsidRPr="00A06192">
        <w:rPr>
          <w:sz w:val="24"/>
          <w:szCs w:val="24"/>
        </w:rPr>
        <w:t>три</w:t>
      </w:r>
      <w:r w:rsidR="00F8680D">
        <w:rPr>
          <w:sz w:val="24"/>
          <w:szCs w:val="24"/>
        </w:rPr>
        <w:t>)</w:t>
      </w:r>
      <w:r w:rsidRPr="00A06192">
        <w:rPr>
          <w:sz w:val="24"/>
          <w:szCs w:val="24"/>
        </w:rPr>
        <w:t xml:space="preserve"> раза в течение учебного года – в сентябре, </w:t>
      </w:r>
      <w:r w:rsidR="00F8680D">
        <w:rPr>
          <w:sz w:val="24"/>
          <w:szCs w:val="24"/>
        </w:rPr>
        <w:t>(</w:t>
      </w:r>
      <w:r w:rsidRPr="00A06192">
        <w:rPr>
          <w:sz w:val="24"/>
          <w:szCs w:val="24"/>
        </w:rPr>
        <w:t>январе</w:t>
      </w:r>
      <w:r w:rsidR="00F8680D">
        <w:rPr>
          <w:sz w:val="24"/>
          <w:szCs w:val="24"/>
        </w:rPr>
        <w:t xml:space="preserve"> – по усмотрению педагога)</w:t>
      </w:r>
      <w:r w:rsidRPr="00A06192">
        <w:rPr>
          <w:sz w:val="24"/>
          <w:szCs w:val="24"/>
        </w:rPr>
        <w:t xml:space="preserve"> и мае. Мониторинг проводят воспитатели группы совместно со специалистами – педагогом-психологом, музыкальными руководителями, руководителем по физическому воспитанию, педагогами дополнительного образования. Мониторинг проводится по пяти образовательным областям: социально-коммуникативному развитию, познавательному развитию, художественно-эстетическому развитию и физическому развитию. Оценка развития каждого воспитанника по каждому направлению развития обобщается и выводится по пятибалльной системе. Результаты оценки развития детей вносятся в таблицу, см. приложение (Образовательная программа ГБДОУ № 29).</w:t>
      </w:r>
    </w:p>
    <w:sectPr w:rsidR="00A33D6C" w:rsidRPr="00A91E54" w:rsidSect="00437061">
      <w:headerReference w:type="default" r:id="rId7"/>
      <w:footerReference w:type="default" r:id="rId8"/>
      <w:pgSz w:w="16838" w:h="11906" w:orient="landscape" w:code="9"/>
      <w:pgMar w:top="1095" w:right="624" w:bottom="1134" w:left="737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440A7" w14:textId="77777777" w:rsidR="006B5F89" w:rsidRDefault="006B5F89" w:rsidP="008E44FA">
      <w:r>
        <w:separator/>
      </w:r>
    </w:p>
  </w:endnote>
  <w:endnote w:type="continuationSeparator" w:id="0">
    <w:p w14:paraId="2E6D971A" w14:textId="77777777" w:rsidR="006B5F89" w:rsidRDefault="006B5F89" w:rsidP="008E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2077436"/>
      <w:docPartObj>
        <w:docPartGallery w:val="Page Numbers (Bottom of Page)"/>
        <w:docPartUnique/>
      </w:docPartObj>
    </w:sdtPr>
    <w:sdtEndPr/>
    <w:sdtContent>
      <w:p w14:paraId="2B4D72EC" w14:textId="77777777" w:rsidR="002C0C50" w:rsidRDefault="002C0C5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4A1">
          <w:rPr>
            <w:noProof/>
          </w:rPr>
          <w:t>25</w:t>
        </w:r>
        <w:r>
          <w:fldChar w:fldCharType="end"/>
        </w:r>
      </w:p>
    </w:sdtContent>
  </w:sdt>
  <w:p w14:paraId="553E8A6B" w14:textId="77777777" w:rsidR="002C0C50" w:rsidRDefault="002C0C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0F30E" w14:textId="77777777" w:rsidR="006B5F89" w:rsidRDefault="006B5F89" w:rsidP="008E44FA">
      <w:r>
        <w:separator/>
      </w:r>
    </w:p>
  </w:footnote>
  <w:footnote w:type="continuationSeparator" w:id="0">
    <w:p w14:paraId="5873E366" w14:textId="77777777" w:rsidR="006B5F89" w:rsidRDefault="006B5F89" w:rsidP="008E4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4039E" w14:textId="77777777" w:rsidR="002C0C50" w:rsidRDefault="002C0C50" w:rsidP="00A33D6C">
    <w:pPr>
      <w:pStyle w:val="a3"/>
      <w:jc w:val="center"/>
      <w:rPr>
        <w:i/>
      </w:rPr>
    </w:pPr>
    <w:r>
      <w:rPr>
        <w:i/>
      </w:rPr>
      <w:t>ГБДОУ детский сад № 29 комбинированного вида Василеостровского района Санкт-Петербурга</w:t>
    </w:r>
  </w:p>
  <w:p w14:paraId="428BBB03" w14:textId="77777777" w:rsidR="002C0C50" w:rsidRDefault="002C0C50" w:rsidP="00A33D6C">
    <w:pPr>
      <w:pStyle w:val="a3"/>
      <w:jc w:val="center"/>
      <w:rPr>
        <w:i/>
      </w:rPr>
    </w:pPr>
    <w:r>
      <w:rPr>
        <w:i/>
      </w:rPr>
      <w:t>План работы на 20</w:t>
    </w:r>
    <w:r w:rsidR="00587044">
      <w:rPr>
        <w:i/>
      </w:rPr>
      <w:t>21</w:t>
    </w:r>
    <w:r>
      <w:rPr>
        <w:i/>
      </w:rPr>
      <w:t>/202</w:t>
    </w:r>
    <w:r w:rsidR="00587044">
      <w:rPr>
        <w:i/>
      </w:rPr>
      <w:t>2</w:t>
    </w:r>
    <w:r>
      <w:rPr>
        <w:i/>
      </w:rPr>
      <w:t xml:space="preserve"> учебный год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0D40"/>
    <w:multiLevelType w:val="singleLevel"/>
    <w:tmpl w:val="8382773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40"/>
      </w:rPr>
    </w:lvl>
  </w:abstractNum>
  <w:abstractNum w:abstractNumId="1" w15:restartNumberingAfterBreak="0">
    <w:nsid w:val="0AB15B09"/>
    <w:multiLevelType w:val="hybridMultilevel"/>
    <w:tmpl w:val="823CB264"/>
    <w:lvl w:ilvl="0" w:tplc="F57420CE">
      <w:start w:val="1"/>
      <w:numFmt w:val="decimal"/>
      <w:lvlText w:val="%1."/>
      <w:lvlJc w:val="left"/>
      <w:pPr>
        <w:tabs>
          <w:tab w:val="num" w:pos="1276"/>
        </w:tabs>
        <w:ind w:left="12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2" w15:restartNumberingAfterBreak="0">
    <w:nsid w:val="0AF03FF7"/>
    <w:multiLevelType w:val="hybridMultilevel"/>
    <w:tmpl w:val="760E7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F37CF"/>
    <w:multiLevelType w:val="singleLevel"/>
    <w:tmpl w:val="8382773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40"/>
      </w:rPr>
    </w:lvl>
  </w:abstractNum>
  <w:abstractNum w:abstractNumId="4" w15:restartNumberingAfterBreak="0">
    <w:nsid w:val="28E22021"/>
    <w:multiLevelType w:val="singleLevel"/>
    <w:tmpl w:val="8382773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40"/>
      </w:rPr>
    </w:lvl>
  </w:abstractNum>
  <w:abstractNum w:abstractNumId="5" w15:restartNumberingAfterBreak="0">
    <w:nsid w:val="2AD55839"/>
    <w:multiLevelType w:val="hybridMultilevel"/>
    <w:tmpl w:val="B3AAF6F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FD530CC"/>
    <w:multiLevelType w:val="singleLevel"/>
    <w:tmpl w:val="8382773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40"/>
      </w:rPr>
    </w:lvl>
  </w:abstractNum>
  <w:abstractNum w:abstractNumId="7" w15:restartNumberingAfterBreak="0">
    <w:nsid w:val="32A76A32"/>
    <w:multiLevelType w:val="hybridMultilevel"/>
    <w:tmpl w:val="B03C5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F5F9D"/>
    <w:multiLevelType w:val="singleLevel"/>
    <w:tmpl w:val="8382773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40"/>
      </w:rPr>
    </w:lvl>
  </w:abstractNum>
  <w:abstractNum w:abstractNumId="9" w15:restartNumberingAfterBreak="0">
    <w:nsid w:val="3DA22DE0"/>
    <w:multiLevelType w:val="hybridMultilevel"/>
    <w:tmpl w:val="629EE1A6"/>
    <w:lvl w:ilvl="0" w:tplc="2054A3C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502975F3"/>
    <w:multiLevelType w:val="singleLevel"/>
    <w:tmpl w:val="8382773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40"/>
      </w:rPr>
    </w:lvl>
  </w:abstractNum>
  <w:abstractNum w:abstractNumId="11" w15:restartNumberingAfterBreak="0">
    <w:nsid w:val="503F50C1"/>
    <w:multiLevelType w:val="singleLevel"/>
    <w:tmpl w:val="8382773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40"/>
      </w:rPr>
    </w:lvl>
  </w:abstractNum>
  <w:abstractNum w:abstractNumId="12" w15:restartNumberingAfterBreak="0">
    <w:nsid w:val="506161F0"/>
    <w:multiLevelType w:val="multilevel"/>
    <w:tmpl w:val="A5EE06B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0980EB0"/>
    <w:multiLevelType w:val="singleLevel"/>
    <w:tmpl w:val="8382773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40"/>
      </w:rPr>
    </w:lvl>
  </w:abstractNum>
  <w:abstractNum w:abstractNumId="14" w15:restartNumberingAfterBreak="0">
    <w:nsid w:val="53813645"/>
    <w:multiLevelType w:val="hybridMultilevel"/>
    <w:tmpl w:val="8C529170"/>
    <w:lvl w:ilvl="0" w:tplc="E05CA61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546B3"/>
    <w:multiLevelType w:val="hybridMultilevel"/>
    <w:tmpl w:val="17D8172E"/>
    <w:lvl w:ilvl="0" w:tplc="9BE4E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7414E3"/>
    <w:multiLevelType w:val="hybridMultilevel"/>
    <w:tmpl w:val="F6D6096A"/>
    <w:lvl w:ilvl="0" w:tplc="CA3E24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983E041A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17" w15:restartNumberingAfterBreak="0">
    <w:nsid w:val="610F5660"/>
    <w:multiLevelType w:val="hybridMultilevel"/>
    <w:tmpl w:val="4F08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43B2B"/>
    <w:multiLevelType w:val="singleLevel"/>
    <w:tmpl w:val="8382773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40"/>
      </w:rPr>
    </w:lvl>
  </w:abstractNum>
  <w:abstractNum w:abstractNumId="19" w15:restartNumberingAfterBreak="0">
    <w:nsid w:val="69BD491B"/>
    <w:multiLevelType w:val="hybridMultilevel"/>
    <w:tmpl w:val="C51A280C"/>
    <w:lvl w:ilvl="0" w:tplc="E0A6E1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E5F53"/>
    <w:multiLevelType w:val="hybridMultilevel"/>
    <w:tmpl w:val="E84AEB90"/>
    <w:lvl w:ilvl="0" w:tplc="F470F02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21" w15:restartNumberingAfterBreak="0">
    <w:nsid w:val="782C72CE"/>
    <w:multiLevelType w:val="singleLevel"/>
    <w:tmpl w:val="8382773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40"/>
      </w:rPr>
    </w:lvl>
  </w:abstractNum>
  <w:abstractNum w:abstractNumId="22" w15:restartNumberingAfterBreak="0">
    <w:nsid w:val="7DA73CF5"/>
    <w:multiLevelType w:val="hybridMultilevel"/>
    <w:tmpl w:val="16E6FE8E"/>
    <w:lvl w:ilvl="0" w:tplc="159C7FB8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7"/>
  </w:num>
  <w:num w:numId="5">
    <w:abstractNumId w:val="16"/>
  </w:num>
  <w:num w:numId="6">
    <w:abstractNumId w:val="1"/>
  </w:num>
  <w:num w:numId="7">
    <w:abstractNumId w:val="5"/>
  </w:num>
  <w:num w:numId="8">
    <w:abstractNumId w:val="17"/>
  </w:num>
  <w:num w:numId="9">
    <w:abstractNumId w:val="19"/>
  </w:num>
  <w:num w:numId="10">
    <w:abstractNumId w:val="14"/>
  </w:num>
  <w:num w:numId="11">
    <w:abstractNumId w:val="22"/>
  </w:num>
  <w:num w:numId="12">
    <w:abstractNumId w:val="2"/>
  </w:num>
  <w:num w:numId="13">
    <w:abstractNumId w:val="21"/>
  </w:num>
  <w:num w:numId="14">
    <w:abstractNumId w:val="13"/>
  </w:num>
  <w:num w:numId="15">
    <w:abstractNumId w:val="6"/>
  </w:num>
  <w:num w:numId="16">
    <w:abstractNumId w:val="0"/>
  </w:num>
  <w:num w:numId="17">
    <w:abstractNumId w:val="18"/>
  </w:num>
  <w:num w:numId="18">
    <w:abstractNumId w:val="3"/>
  </w:num>
  <w:num w:numId="19">
    <w:abstractNumId w:val="4"/>
  </w:num>
  <w:num w:numId="20">
    <w:abstractNumId w:val="11"/>
  </w:num>
  <w:num w:numId="21">
    <w:abstractNumId w:val="10"/>
  </w:num>
  <w:num w:numId="22">
    <w:abstractNumId w:val="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FA"/>
    <w:rsid w:val="000049E3"/>
    <w:rsid w:val="00010A93"/>
    <w:rsid w:val="00067168"/>
    <w:rsid w:val="000A00E8"/>
    <w:rsid w:val="000A70B1"/>
    <w:rsid w:val="000C4D8A"/>
    <w:rsid w:val="000D04F2"/>
    <w:rsid w:val="00112600"/>
    <w:rsid w:val="001C4A85"/>
    <w:rsid w:val="0022512A"/>
    <w:rsid w:val="002253E6"/>
    <w:rsid w:val="00243D6D"/>
    <w:rsid w:val="00245BCD"/>
    <w:rsid w:val="00254536"/>
    <w:rsid w:val="00283EA3"/>
    <w:rsid w:val="002C0C50"/>
    <w:rsid w:val="002D54A1"/>
    <w:rsid w:val="002F2DE6"/>
    <w:rsid w:val="00314206"/>
    <w:rsid w:val="00321364"/>
    <w:rsid w:val="003236C7"/>
    <w:rsid w:val="00374666"/>
    <w:rsid w:val="00380B88"/>
    <w:rsid w:val="003812E3"/>
    <w:rsid w:val="0039359E"/>
    <w:rsid w:val="003C5E5E"/>
    <w:rsid w:val="00437061"/>
    <w:rsid w:val="0048107C"/>
    <w:rsid w:val="004C4C5F"/>
    <w:rsid w:val="004D2FAA"/>
    <w:rsid w:val="005256AF"/>
    <w:rsid w:val="00557E00"/>
    <w:rsid w:val="005606EF"/>
    <w:rsid w:val="00566AF3"/>
    <w:rsid w:val="00587044"/>
    <w:rsid w:val="005A5A75"/>
    <w:rsid w:val="005D0A94"/>
    <w:rsid w:val="005D604D"/>
    <w:rsid w:val="005E286E"/>
    <w:rsid w:val="005F5BA2"/>
    <w:rsid w:val="005F5D13"/>
    <w:rsid w:val="006204A0"/>
    <w:rsid w:val="00655108"/>
    <w:rsid w:val="006609F4"/>
    <w:rsid w:val="00691DF1"/>
    <w:rsid w:val="006B502F"/>
    <w:rsid w:val="006B5F89"/>
    <w:rsid w:val="006C149A"/>
    <w:rsid w:val="006E6001"/>
    <w:rsid w:val="006F73CD"/>
    <w:rsid w:val="007715E2"/>
    <w:rsid w:val="00772AAA"/>
    <w:rsid w:val="007C388F"/>
    <w:rsid w:val="007D4A7C"/>
    <w:rsid w:val="007E1C53"/>
    <w:rsid w:val="007E45F9"/>
    <w:rsid w:val="007E47EA"/>
    <w:rsid w:val="0089626C"/>
    <w:rsid w:val="008E44FA"/>
    <w:rsid w:val="009522BC"/>
    <w:rsid w:val="0096245E"/>
    <w:rsid w:val="00966267"/>
    <w:rsid w:val="009B08EA"/>
    <w:rsid w:val="009B497B"/>
    <w:rsid w:val="009E1483"/>
    <w:rsid w:val="009F593B"/>
    <w:rsid w:val="00A06192"/>
    <w:rsid w:val="00A114CB"/>
    <w:rsid w:val="00A33D6C"/>
    <w:rsid w:val="00A91E54"/>
    <w:rsid w:val="00A94DB2"/>
    <w:rsid w:val="00AC4C1F"/>
    <w:rsid w:val="00B10A65"/>
    <w:rsid w:val="00B16125"/>
    <w:rsid w:val="00B57D3B"/>
    <w:rsid w:val="00BD57A1"/>
    <w:rsid w:val="00C46C51"/>
    <w:rsid w:val="00C478D9"/>
    <w:rsid w:val="00C81F1C"/>
    <w:rsid w:val="00C92E97"/>
    <w:rsid w:val="00CE4D35"/>
    <w:rsid w:val="00D43114"/>
    <w:rsid w:val="00D67080"/>
    <w:rsid w:val="00DB3C27"/>
    <w:rsid w:val="00DF5614"/>
    <w:rsid w:val="00E03ECC"/>
    <w:rsid w:val="00E34D60"/>
    <w:rsid w:val="00E5106E"/>
    <w:rsid w:val="00EB5A0E"/>
    <w:rsid w:val="00F126DA"/>
    <w:rsid w:val="00F178C3"/>
    <w:rsid w:val="00F6187F"/>
    <w:rsid w:val="00F84D5B"/>
    <w:rsid w:val="00F8680D"/>
    <w:rsid w:val="00FE64BB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A90BD"/>
  <w15:docId w15:val="{758D1C6E-C2EE-4762-93BF-E26A2F67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4F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E44FA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E44FA"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E44F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8E44FA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3D6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3D6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E44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8E44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8E44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8E44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8E44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E44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E44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E44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44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E44F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60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"/>
    <w:semiHidden/>
    <w:rsid w:val="00A33D6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A33D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a">
    <w:name w:val="List Paragraph"/>
    <w:basedOn w:val="a"/>
    <w:uiPriority w:val="34"/>
    <w:qFormat/>
    <w:rsid w:val="00E34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</vt:lpstr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</dc:title>
  <dc:creator>Татьяна</dc:creator>
  <cp:lastModifiedBy>User</cp:lastModifiedBy>
  <cp:revision>3</cp:revision>
  <cp:lastPrinted>2016-10-12T10:49:00Z</cp:lastPrinted>
  <dcterms:created xsi:type="dcterms:W3CDTF">2022-04-25T13:57:00Z</dcterms:created>
  <dcterms:modified xsi:type="dcterms:W3CDTF">2022-04-25T13:58:00Z</dcterms:modified>
</cp:coreProperties>
</file>